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8CF8" w14:textId="2E862AC9" w:rsidR="003A12C4" w:rsidRDefault="003A12C4">
      <w:pPr>
        <w:rPr>
          <w:rFonts w:ascii="Horten Fett" w:hAnsi="Horten Fett"/>
          <w:color w:val="595959" w:themeColor="text1" w:themeTint="A6"/>
          <w:sz w:val="40"/>
          <w:szCs w:val="40"/>
        </w:rPr>
      </w:pPr>
      <w:r>
        <w:rPr>
          <w:noProof/>
        </w:rPr>
        <w:drawing>
          <wp:inline distT="0" distB="0" distL="0" distR="0" wp14:anchorId="343FB269" wp14:editId="3B5FE013">
            <wp:extent cx="5762625" cy="39909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C1706" w14:textId="77777777" w:rsidR="003A12C4" w:rsidRDefault="003A12C4">
      <w:pPr>
        <w:rPr>
          <w:rFonts w:ascii="Horten Fett" w:hAnsi="Horten Fett"/>
          <w:color w:val="595959" w:themeColor="text1" w:themeTint="A6"/>
          <w:sz w:val="48"/>
          <w:szCs w:val="48"/>
        </w:rPr>
      </w:pPr>
    </w:p>
    <w:p w14:paraId="52FF3545" w14:textId="39F0AE79" w:rsidR="00CD039C" w:rsidRPr="000F3036" w:rsidRDefault="003A12C4">
      <w:pPr>
        <w:rPr>
          <w:rFonts w:ascii="Horten Fett" w:hAnsi="Horten Fett"/>
          <w:color w:val="595959" w:themeColor="text1" w:themeTint="A6"/>
          <w:sz w:val="48"/>
          <w:szCs w:val="48"/>
        </w:rPr>
      </w:pPr>
      <w:r>
        <w:rPr>
          <w:rFonts w:ascii="Horten Fett" w:hAnsi="Horten Fett"/>
          <w:color w:val="595959" w:themeColor="text1" w:themeTint="A6"/>
          <w:sz w:val="48"/>
          <w:szCs w:val="48"/>
        </w:rPr>
        <w:t xml:space="preserve">Alles gute zum </w:t>
      </w:r>
      <w:r w:rsidRPr="003A12C4">
        <w:rPr>
          <w:rFonts w:ascii="Horten Fett" w:hAnsi="Horten Fett"/>
          <w:color w:val="595959" w:themeColor="text1" w:themeTint="A6"/>
          <w:sz w:val="48"/>
          <w:szCs w:val="48"/>
        </w:rPr>
        <w:t>Valentinstag</w:t>
      </w:r>
    </w:p>
    <w:p w14:paraId="01B41C70" w14:textId="16BFB13D" w:rsidR="003A12C4" w:rsidRPr="003A12C4" w:rsidRDefault="003A12C4">
      <w:pPr>
        <w:rPr>
          <w:rFonts w:ascii="Horten Fett" w:hAnsi="Horten Fett"/>
          <w:color w:val="595959" w:themeColor="text1" w:themeTint="A6"/>
          <w:sz w:val="40"/>
          <w:szCs w:val="40"/>
        </w:rPr>
      </w:pPr>
      <w:r w:rsidRPr="003A12C4">
        <w:rPr>
          <w:rFonts w:ascii="Horten Fett" w:hAnsi="Horten Fett"/>
          <w:color w:val="595959" w:themeColor="text1" w:themeTint="A6"/>
          <w:sz w:val="40"/>
          <w:szCs w:val="40"/>
        </w:rPr>
        <w:t>Heute am Valentinstag möchte ich dir sagen, wie sehr ich dich mag: Ich liebe dich!</w:t>
      </w:r>
    </w:p>
    <w:sectPr w:rsidR="003A12C4" w:rsidRPr="003A12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rten Fett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C4"/>
    <w:rsid w:val="000F3036"/>
    <w:rsid w:val="003A12C4"/>
    <w:rsid w:val="00CD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641A"/>
  <w15:chartTrackingRefBased/>
  <w15:docId w15:val="{3619BE21-D9D8-4202-98C3-D2103BD3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99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Denzner</dc:creator>
  <cp:keywords/>
  <dc:description/>
  <cp:lastModifiedBy>Dietrich Denzner</cp:lastModifiedBy>
  <cp:revision>5</cp:revision>
  <dcterms:created xsi:type="dcterms:W3CDTF">2021-02-21T11:37:00Z</dcterms:created>
  <dcterms:modified xsi:type="dcterms:W3CDTF">2021-02-21T16:29:00Z</dcterms:modified>
</cp:coreProperties>
</file>